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10AF8" w14:textId="77777777" w:rsidR="004F2375" w:rsidRPr="000E7CF3" w:rsidRDefault="00430254" w:rsidP="000E7CF3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E7CF3">
        <w:rPr>
          <w:rFonts w:ascii="Times New Roman" w:hAnsi="Times New Roman" w:cs="Times New Roman"/>
          <w:b/>
          <w:i/>
          <w:sz w:val="40"/>
          <w:szCs w:val="40"/>
        </w:rPr>
        <w:t>O</w:t>
      </w:r>
      <w:r w:rsidR="007D4826" w:rsidRPr="000E7CF3">
        <w:rPr>
          <w:rFonts w:ascii="Times New Roman" w:hAnsi="Times New Roman" w:cs="Times New Roman"/>
          <w:b/>
          <w:i/>
          <w:sz w:val="40"/>
          <w:szCs w:val="40"/>
        </w:rPr>
        <w:t>bec</w:t>
      </w:r>
      <w:r w:rsidRPr="000E7CF3">
        <w:rPr>
          <w:rFonts w:ascii="Times New Roman" w:hAnsi="Times New Roman" w:cs="Times New Roman"/>
          <w:b/>
          <w:i/>
          <w:sz w:val="40"/>
          <w:szCs w:val="40"/>
        </w:rPr>
        <w:t xml:space="preserve"> Č</w:t>
      </w:r>
      <w:r w:rsidR="000E7CF3" w:rsidRPr="000E7CF3">
        <w:rPr>
          <w:rFonts w:ascii="Times New Roman" w:hAnsi="Times New Roman" w:cs="Times New Roman"/>
          <w:b/>
          <w:i/>
          <w:sz w:val="40"/>
          <w:szCs w:val="40"/>
        </w:rPr>
        <w:t xml:space="preserve">íměř, </w:t>
      </w:r>
      <w:r w:rsidRPr="000E7CF3">
        <w:rPr>
          <w:rFonts w:ascii="Times New Roman" w:hAnsi="Times New Roman" w:cs="Times New Roman"/>
          <w:b/>
          <w:i/>
          <w:sz w:val="40"/>
          <w:szCs w:val="40"/>
        </w:rPr>
        <w:t>Číměř 50, 675 01 Vladislav</w:t>
      </w:r>
      <w:r w:rsidR="000E7CF3" w:rsidRPr="000E7CF3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r w:rsidR="0087163B" w:rsidRPr="000E7CF3">
        <w:rPr>
          <w:rFonts w:ascii="Times New Roman" w:hAnsi="Times New Roman" w:cs="Times New Roman"/>
          <w:b/>
          <w:i/>
          <w:sz w:val="40"/>
          <w:szCs w:val="40"/>
        </w:rPr>
        <w:t>IČ 00376817</w:t>
      </w:r>
    </w:p>
    <w:p w14:paraId="03BEB2E6" w14:textId="77777777" w:rsidR="00822E52" w:rsidRPr="000E7CF3" w:rsidRDefault="000E7CF3" w:rsidP="000E7CF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163B" w:rsidRPr="000E7CF3">
        <w:rPr>
          <w:rFonts w:ascii="Times New Roman" w:hAnsi="Times New Roman" w:cs="Times New Roman"/>
          <w:sz w:val="32"/>
          <w:szCs w:val="32"/>
          <w:u w:val="single"/>
        </w:rPr>
        <w:t xml:space="preserve">Zveřejnění záměru </w:t>
      </w:r>
      <w:r w:rsidR="00F04A62" w:rsidRPr="000E7CF3">
        <w:rPr>
          <w:rFonts w:ascii="Times New Roman" w:hAnsi="Times New Roman" w:cs="Times New Roman"/>
          <w:sz w:val="32"/>
          <w:szCs w:val="32"/>
          <w:u w:val="single"/>
        </w:rPr>
        <w:t>přenechat do nájmu nemovitý majetek</w:t>
      </w:r>
    </w:p>
    <w:p w14:paraId="2AA44012" w14:textId="4F65AF5D" w:rsidR="00F76321" w:rsidRDefault="003D1271" w:rsidP="00DE7D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30C9">
        <w:rPr>
          <w:rFonts w:ascii="Times New Roman" w:hAnsi="Times New Roman" w:cs="Times New Roman"/>
          <w:sz w:val="24"/>
          <w:szCs w:val="24"/>
        </w:rPr>
        <w:t>Zastupitelstvo obce Číměř</w:t>
      </w:r>
      <w:r w:rsidR="0087163B" w:rsidRPr="007D4826">
        <w:rPr>
          <w:rFonts w:ascii="Times New Roman" w:hAnsi="Times New Roman" w:cs="Times New Roman"/>
          <w:sz w:val="24"/>
          <w:szCs w:val="24"/>
        </w:rPr>
        <w:t xml:space="preserve"> na svém zasedání dne </w:t>
      </w:r>
      <w:r w:rsidR="00BD6DC1">
        <w:rPr>
          <w:rFonts w:ascii="Times New Roman" w:hAnsi="Times New Roman" w:cs="Times New Roman"/>
          <w:sz w:val="24"/>
          <w:szCs w:val="24"/>
        </w:rPr>
        <w:t>8</w:t>
      </w:r>
      <w:r w:rsidR="00F04A62">
        <w:rPr>
          <w:rFonts w:ascii="Times New Roman" w:hAnsi="Times New Roman" w:cs="Times New Roman"/>
          <w:sz w:val="24"/>
          <w:szCs w:val="24"/>
        </w:rPr>
        <w:t xml:space="preserve">. </w:t>
      </w:r>
      <w:r w:rsidR="00BD6DC1">
        <w:rPr>
          <w:rFonts w:ascii="Times New Roman" w:hAnsi="Times New Roman" w:cs="Times New Roman"/>
          <w:sz w:val="24"/>
          <w:szCs w:val="24"/>
        </w:rPr>
        <w:t>11</w:t>
      </w:r>
      <w:r w:rsidR="00F04A62">
        <w:rPr>
          <w:rFonts w:ascii="Times New Roman" w:hAnsi="Times New Roman" w:cs="Times New Roman"/>
          <w:sz w:val="24"/>
          <w:szCs w:val="24"/>
        </w:rPr>
        <w:t>. 2016</w:t>
      </w:r>
      <w:r w:rsidR="0087163B" w:rsidRPr="007D4826">
        <w:rPr>
          <w:rFonts w:ascii="Times New Roman" w:hAnsi="Times New Roman" w:cs="Times New Roman"/>
          <w:sz w:val="24"/>
          <w:szCs w:val="24"/>
        </w:rPr>
        <w:t xml:space="preserve"> schválilo</w:t>
      </w:r>
      <w:r w:rsidR="00DE7D2F">
        <w:rPr>
          <w:rFonts w:ascii="Times New Roman" w:hAnsi="Times New Roman" w:cs="Times New Roman"/>
          <w:sz w:val="24"/>
          <w:szCs w:val="24"/>
        </w:rPr>
        <w:t xml:space="preserve"> zveřejnit </w:t>
      </w:r>
      <w:r w:rsidR="0087163B" w:rsidRPr="007D4826">
        <w:rPr>
          <w:rFonts w:ascii="Times New Roman" w:hAnsi="Times New Roman" w:cs="Times New Roman"/>
          <w:sz w:val="24"/>
          <w:szCs w:val="24"/>
        </w:rPr>
        <w:t>záměr</w:t>
      </w:r>
      <w:r w:rsidR="00F04A62" w:rsidRPr="00F04A62">
        <w:t xml:space="preserve"> </w:t>
      </w:r>
      <w:r w:rsidR="00F04A62" w:rsidRPr="00F04A62">
        <w:rPr>
          <w:rFonts w:ascii="Times New Roman" w:hAnsi="Times New Roman" w:cs="Times New Roman"/>
          <w:sz w:val="24"/>
          <w:szCs w:val="24"/>
        </w:rPr>
        <w:t xml:space="preserve">přenechat do nájmu </w:t>
      </w:r>
      <w:r w:rsidR="00C65E76">
        <w:rPr>
          <w:rFonts w:ascii="Times New Roman" w:hAnsi="Times New Roman" w:cs="Times New Roman"/>
          <w:sz w:val="24"/>
          <w:szCs w:val="24"/>
        </w:rPr>
        <w:t>část občanské vybavenosti č. p. 50</w:t>
      </w:r>
      <w:r w:rsidR="0058476B">
        <w:rPr>
          <w:rFonts w:ascii="Times New Roman" w:hAnsi="Times New Roman" w:cs="Times New Roman"/>
          <w:sz w:val="24"/>
          <w:szCs w:val="24"/>
        </w:rPr>
        <w:t xml:space="preserve"> (prodejna smíšeného zboží) </w:t>
      </w:r>
      <w:bookmarkStart w:id="0" w:name="_GoBack"/>
      <w:bookmarkEnd w:id="0"/>
      <w:r w:rsidR="00C65E76">
        <w:rPr>
          <w:rFonts w:ascii="Times New Roman" w:hAnsi="Times New Roman" w:cs="Times New Roman"/>
          <w:sz w:val="24"/>
          <w:szCs w:val="24"/>
        </w:rPr>
        <w:t xml:space="preserve"> postavené na parcele p. </w:t>
      </w:r>
      <w:r w:rsidR="00F330C9">
        <w:rPr>
          <w:rFonts w:ascii="Times New Roman" w:hAnsi="Times New Roman" w:cs="Times New Roman"/>
          <w:sz w:val="24"/>
          <w:szCs w:val="24"/>
        </w:rPr>
        <w:t>č. 105</w:t>
      </w:r>
      <w:r w:rsidR="00C65E76">
        <w:rPr>
          <w:rFonts w:ascii="Times New Roman" w:hAnsi="Times New Roman" w:cs="Times New Roman"/>
          <w:sz w:val="24"/>
          <w:szCs w:val="24"/>
        </w:rPr>
        <w:t xml:space="preserve"> – zastavěné plochy a nádvoří o výměře 388 m2 v obci Číměř a k. </w:t>
      </w:r>
      <w:proofErr w:type="spellStart"/>
      <w:r w:rsidR="00C65E7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65E76">
        <w:rPr>
          <w:rFonts w:ascii="Times New Roman" w:hAnsi="Times New Roman" w:cs="Times New Roman"/>
          <w:sz w:val="24"/>
          <w:szCs w:val="24"/>
        </w:rPr>
        <w:t xml:space="preserve"> Číměř nad Jihlavou, okr. Číměř, zapsaných na listu vlastnictví č. 10001 pro toto katastrální území. </w:t>
      </w:r>
    </w:p>
    <w:p w14:paraId="0DFF92B7" w14:textId="7A3AC52F" w:rsidR="00C65E76" w:rsidRDefault="00C65E76" w:rsidP="00DE7D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výše uvedeném objektu se nacházejí v prvním nadzemním podlaží tyto nebytové prostory:</w:t>
      </w:r>
    </w:p>
    <w:p w14:paraId="47E4D810" w14:textId="6E935DBB" w:rsidR="00C65E76" w:rsidRDefault="00C65E76" w:rsidP="00C65E76">
      <w:pPr>
        <w:pStyle w:val="Odstavecseseznamem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úklidová místnost obchodu o výměře 1,68 m2</w:t>
      </w:r>
    </w:p>
    <w:p w14:paraId="337D4634" w14:textId="0BA2986F" w:rsidR="00C65E76" w:rsidRDefault="00C65E76" w:rsidP="00C65E76">
      <w:pPr>
        <w:pStyle w:val="Odstavecseseznamem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sociální zařízení obchodu o výměře 1,14 m2</w:t>
      </w:r>
    </w:p>
    <w:p w14:paraId="77BE98D0" w14:textId="22B5A332" w:rsidR="00C65E76" w:rsidRDefault="00C65E76" w:rsidP="00C65E76">
      <w:pPr>
        <w:pStyle w:val="Odstavecseseznamem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předsíň o výměře 3,00 m2</w:t>
      </w:r>
    </w:p>
    <w:p w14:paraId="6C7A1647" w14:textId="0D1AAEDB" w:rsidR="00C65E76" w:rsidRDefault="008449D3" w:rsidP="00C65E76">
      <w:pPr>
        <w:pStyle w:val="Odstavecseseznamem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šatna a denní místnost o výměře 3,59 m2</w:t>
      </w:r>
    </w:p>
    <w:p w14:paraId="45B00773" w14:textId="33D4B140" w:rsidR="008449D3" w:rsidRDefault="00BD6AC4" w:rsidP="00C65E76">
      <w:pPr>
        <w:pStyle w:val="Odstavecseseznamem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9D3">
        <w:rPr>
          <w:rFonts w:ascii="Times New Roman" w:hAnsi="Times New Roman" w:cs="Times New Roman"/>
          <w:sz w:val="24"/>
          <w:szCs w:val="24"/>
        </w:rPr>
        <w:t>sklad o výměře 16,88 m 2</w:t>
      </w:r>
    </w:p>
    <w:p w14:paraId="53B2C67F" w14:textId="0C5EE46A" w:rsidR="008449D3" w:rsidRDefault="00BD6AC4" w:rsidP="00C65E76">
      <w:pPr>
        <w:pStyle w:val="Odstavecseseznamem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9D3">
        <w:rPr>
          <w:rFonts w:ascii="Times New Roman" w:hAnsi="Times New Roman" w:cs="Times New Roman"/>
          <w:sz w:val="24"/>
          <w:szCs w:val="24"/>
        </w:rPr>
        <w:t>obchodní místnost o výměře 36,00 m 2</w:t>
      </w:r>
    </w:p>
    <w:p w14:paraId="220B5537" w14:textId="01A0AECF" w:rsidR="008449D3" w:rsidRDefault="00BD6AC4" w:rsidP="00C65E76">
      <w:pPr>
        <w:pStyle w:val="Odstavecseseznamem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9D3">
        <w:rPr>
          <w:rFonts w:ascii="Times New Roman" w:hAnsi="Times New Roman" w:cs="Times New Roman"/>
          <w:sz w:val="24"/>
          <w:szCs w:val="24"/>
        </w:rPr>
        <w:t>sklad o výměře 5,7 m 2</w:t>
      </w:r>
    </w:p>
    <w:p w14:paraId="12405781" w14:textId="567B2078" w:rsidR="008449D3" w:rsidRPr="00C65E76" w:rsidRDefault="008449D3" w:rsidP="00C65E76">
      <w:pPr>
        <w:pStyle w:val="Odstavecseseznamem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venkovní </w:t>
      </w:r>
      <w:r w:rsidR="00F330C9">
        <w:rPr>
          <w:rFonts w:ascii="Times New Roman" w:hAnsi="Times New Roman" w:cs="Times New Roman"/>
          <w:sz w:val="24"/>
          <w:szCs w:val="24"/>
        </w:rPr>
        <w:t>rampa o výměře 22,00 m 2</w:t>
      </w:r>
    </w:p>
    <w:p w14:paraId="4C998DA2" w14:textId="77777777" w:rsidR="00F330C9" w:rsidRDefault="00F330C9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44762" w14:textId="77777777" w:rsidR="000E7CF3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ab/>
        <w:t>Podle ust. § 39 odst. 1 zák. č. 128/2000 Sb., o obcích, ve znění pozdějších předpisů, Obec Číměř zveřejňuje výše uvedený záměr s tím, aby se občané k tomuto záměru mohli vyjádřit, případně předložit své vlastní nabídky.</w:t>
      </w:r>
    </w:p>
    <w:p w14:paraId="75E34693" w14:textId="557E430C" w:rsidR="000E7CF3" w:rsidRDefault="000E7CF3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77CA6" w14:textId="77777777" w:rsidR="0087163B" w:rsidRPr="007D4826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5C0E6" w14:textId="77777777" w:rsidR="003D1271" w:rsidRPr="007D4826" w:rsidRDefault="003D1271" w:rsidP="0031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6142B" w14:textId="41814D80" w:rsidR="003D1271" w:rsidRPr="000E7CF3" w:rsidRDefault="000E7CF3" w:rsidP="000E7C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 Čím</w:t>
      </w:r>
      <w:r w:rsidRPr="007D4826">
        <w:rPr>
          <w:rFonts w:ascii="Times New Roman" w:hAnsi="Times New Roman" w:cs="Times New Roman"/>
          <w:sz w:val="24"/>
          <w:szCs w:val="24"/>
        </w:rPr>
        <w:t>ěři dne</w:t>
      </w:r>
      <w:r w:rsidR="00450AE2">
        <w:rPr>
          <w:rFonts w:ascii="Times New Roman" w:hAnsi="Times New Roman" w:cs="Times New Roman"/>
          <w:sz w:val="24"/>
          <w:szCs w:val="24"/>
        </w:rPr>
        <w:t xml:space="preserve"> </w:t>
      </w:r>
      <w:r w:rsidR="0058476B">
        <w:rPr>
          <w:rFonts w:ascii="Times New Roman" w:hAnsi="Times New Roman" w:cs="Times New Roman"/>
          <w:sz w:val="24"/>
          <w:szCs w:val="24"/>
        </w:rPr>
        <w:t>8. listopadu</w:t>
      </w:r>
      <w:r w:rsidRPr="007D482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7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4826">
        <w:rPr>
          <w:rFonts w:ascii="Times New Roman" w:hAnsi="Times New Roman" w:cs="Times New Roman"/>
          <w:sz w:val="24"/>
          <w:szCs w:val="24"/>
        </w:rPr>
        <w:t>Lenka Hůlková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CF3">
        <w:rPr>
          <w:rFonts w:ascii="Times New Roman" w:hAnsi="Times New Roman" w:cs="Times New Roman"/>
          <w:sz w:val="24"/>
          <w:szCs w:val="24"/>
        </w:rPr>
        <w:t xml:space="preserve"> </w:t>
      </w:r>
      <w:r w:rsidRPr="007D4826">
        <w:rPr>
          <w:rFonts w:ascii="Times New Roman" w:hAnsi="Times New Roman" w:cs="Times New Roman"/>
          <w:sz w:val="24"/>
          <w:szCs w:val="24"/>
        </w:rPr>
        <w:t>starostka obc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0B875B05" w14:textId="77777777" w:rsidR="0058476B" w:rsidRDefault="0058476B">
      <w:pPr>
        <w:rPr>
          <w:rFonts w:ascii="Times New Roman" w:hAnsi="Times New Roman" w:cs="Times New Roman"/>
          <w:sz w:val="24"/>
          <w:szCs w:val="24"/>
        </w:rPr>
      </w:pPr>
    </w:p>
    <w:p w14:paraId="62BB96E5" w14:textId="77777777" w:rsidR="0058476B" w:rsidRDefault="0058476B">
      <w:pPr>
        <w:rPr>
          <w:rFonts w:ascii="Times New Roman" w:hAnsi="Times New Roman" w:cs="Times New Roman"/>
          <w:sz w:val="24"/>
          <w:szCs w:val="24"/>
        </w:rPr>
      </w:pPr>
    </w:p>
    <w:p w14:paraId="58907C94" w14:textId="1E2A149E" w:rsidR="00312992" w:rsidRPr="007D4826" w:rsidRDefault="00584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dne: 9. 11</w:t>
      </w:r>
      <w:r w:rsidR="000E7CF3">
        <w:rPr>
          <w:rFonts w:ascii="Times New Roman" w:hAnsi="Times New Roman" w:cs="Times New Roman"/>
          <w:sz w:val="24"/>
          <w:szCs w:val="24"/>
        </w:rPr>
        <w:t>. 2016</w:t>
      </w:r>
      <w:r w:rsidR="000E7CF3" w:rsidRPr="000E7CF3">
        <w:rPr>
          <w:rFonts w:ascii="Times New Roman" w:hAnsi="Times New Roman" w:cs="Times New Roman"/>
          <w:sz w:val="24"/>
          <w:szCs w:val="24"/>
        </w:rPr>
        <w:t xml:space="preserve"> </w:t>
      </w:r>
      <w:r w:rsidR="000E7CF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E7CF3" w:rsidRPr="007D4826">
        <w:rPr>
          <w:rFonts w:ascii="Times New Roman" w:hAnsi="Times New Roman" w:cs="Times New Roman"/>
          <w:sz w:val="24"/>
          <w:szCs w:val="24"/>
        </w:rPr>
        <w:t>Sňato dne: .</w:t>
      </w:r>
      <w:r w:rsidR="000E7CF3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A081421" w14:textId="77777777" w:rsidR="0087163B" w:rsidRDefault="0087163B">
      <w:pPr>
        <w:rPr>
          <w:sz w:val="24"/>
          <w:szCs w:val="24"/>
        </w:rPr>
      </w:pPr>
    </w:p>
    <w:sectPr w:rsidR="0087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B18"/>
    <w:multiLevelType w:val="hybridMultilevel"/>
    <w:tmpl w:val="7E6EB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54"/>
    <w:rsid w:val="00006B59"/>
    <w:rsid w:val="000344E7"/>
    <w:rsid w:val="000663B0"/>
    <w:rsid w:val="000E7CF3"/>
    <w:rsid w:val="0013502F"/>
    <w:rsid w:val="00146F5D"/>
    <w:rsid w:val="001641FD"/>
    <w:rsid w:val="00184FF3"/>
    <w:rsid w:val="001D40B8"/>
    <w:rsid w:val="002636A6"/>
    <w:rsid w:val="002A60C3"/>
    <w:rsid w:val="00312992"/>
    <w:rsid w:val="003B3941"/>
    <w:rsid w:val="003D1271"/>
    <w:rsid w:val="003F4FBC"/>
    <w:rsid w:val="00415108"/>
    <w:rsid w:val="004151E8"/>
    <w:rsid w:val="00430254"/>
    <w:rsid w:val="004461E2"/>
    <w:rsid w:val="00450AE2"/>
    <w:rsid w:val="00485CAA"/>
    <w:rsid w:val="00494F39"/>
    <w:rsid w:val="004B5CAE"/>
    <w:rsid w:val="004E4CA7"/>
    <w:rsid w:val="004F2375"/>
    <w:rsid w:val="0053039B"/>
    <w:rsid w:val="0058476B"/>
    <w:rsid w:val="0059026E"/>
    <w:rsid w:val="005952B7"/>
    <w:rsid w:val="005E4C1D"/>
    <w:rsid w:val="006C679A"/>
    <w:rsid w:val="00705A76"/>
    <w:rsid w:val="0070609F"/>
    <w:rsid w:val="007130F5"/>
    <w:rsid w:val="00717812"/>
    <w:rsid w:val="00784789"/>
    <w:rsid w:val="00794FBB"/>
    <w:rsid w:val="007D4826"/>
    <w:rsid w:val="00822E52"/>
    <w:rsid w:val="008449D3"/>
    <w:rsid w:val="0087163B"/>
    <w:rsid w:val="0088500F"/>
    <w:rsid w:val="00943B50"/>
    <w:rsid w:val="009811CA"/>
    <w:rsid w:val="00981830"/>
    <w:rsid w:val="00983C8D"/>
    <w:rsid w:val="00A53BAC"/>
    <w:rsid w:val="00AD0D29"/>
    <w:rsid w:val="00AE7E93"/>
    <w:rsid w:val="00B83656"/>
    <w:rsid w:val="00B874A0"/>
    <w:rsid w:val="00BC45A8"/>
    <w:rsid w:val="00BD6AC4"/>
    <w:rsid w:val="00BD6DC1"/>
    <w:rsid w:val="00C65E76"/>
    <w:rsid w:val="00DE7D2F"/>
    <w:rsid w:val="00E72DF5"/>
    <w:rsid w:val="00EB1DF3"/>
    <w:rsid w:val="00ED233A"/>
    <w:rsid w:val="00EE524F"/>
    <w:rsid w:val="00F04A62"/>
    <w:rsid w:val="00F330C9"/>
    <w:rsid w:val="00F56852"/>
    <w:rsid w:val="00F76321"/>
    <w:rsid w:val="00FB27A8"/>
    <w:rsid w:val="00FB4848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13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Uživatel Microsoft Office</cp:lastModifiedBy>
  <cp:revision>2</cp:revision>
  <cp:lastPrinted>2016-11-09T07:37:00Z</cp:lastPrinted>
  <dcterms:created xsi:type="dcterms:W3CDTF">2016-11-09T07:37:00Z</dcterms:created>
  <dcterms:modified xsi:type="dcterms:W3CDTF">2016-11-09T07:37:00Z</dcterms:modified>
</cp:coreProperties>
</file>